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7223" w14:textId="396123E9" w:rsidR="0081796C" w:rsidRDefault="00517F81" w:rsidP="00D55B03">
      <w:pPr>
        <w:jc w:val="center"/>
        <w:rPr>
          <w:lang w:val="vi-VN"/>
        </w:rPr>
      </w:pPr>
      <w:r>
        <w:t>Kê</w:t>
      </w:r>
      <w:r>
        <w:rPr>
          <w:lang w:val="vi-VN"/>
        </w:rPr>
        <w:t xml:space="preserve"> khai khối lượng giảng dạy</w:t>
      </w:r>
    </w:p>
    <w:p w14:paraId="5063EDA6" w14:textId="1E92234B" w:rsidR="00517F81" w:rsidRDefault="00517F81">
      <w:pPr>
        <w:rPr>
          <w:lang w:val="vi-VN"/>
        </w:rPr>
      </w:pPr>
      <w:r>
        <w:rPr>
          <w:lang w:val="vi-VN"/>
        </w:rPr>
        <w:t xml:space="preserve">1. </w:t>
      </w:r>
      <w:r w:rsidR="00225209">
        <w:rPr>
          <w:lang w:val="vi-VN"/>
        </w:rPr>
        <w:t>H</w:t>
      </w:r>
      <w:r>
        <w:rPr>
          <w:lang w:val="vi-VN"/>
        </w:rPr>
        <w:t xml:space="preserve">ọc phần </w:t>
      </w:r>
      <w:r w:rsidR="00225209" w:rsidRPr="00225209">
        <w:rPr>
          <w:lang w:val="vi-VN"/>
        </w:rPr>
        <w:t>Hóa sinh - Sinh học phân tử(222.2)_</w:t>
      </w:r>
      <w:r>
        <w:rPr>
          <w:lang w:val="vi-VN"/>
        </w:rPr>
        <w:t>K63 SP Sinh học (5 tín chỉ): 5*16,5 = 82,5</w:t>
      </w:r>
    </w:p>
    <w:p w14:paraId="2CCF6C8C" w14:textId="35983177" w:rsidR="00517F81" w:rsidRDefault="00517F81">
      <w:pPr>
        <w:rPr>
          <w:lang w:val="vi-VN"/>
        </w:rPr>
      </w:pPr>
      <w:r>
        <w:rPr>
          <w:lang w:val="vi-VN"/>
        </w:rPr>
        <w:t xml:space="preserve">2. </w:t>
      </w:r>
      <w:r w:rsidR="00225209">
        <w:rPr>
          <w:lang w:val="vi-VN"/>
        </w:rPr>
        <w:t>H</w:t>
      </w:r>
      <w:r>
        <w:rPr>
          <w:lang w:val="vi-VN"/>
        </w:rPr>
        <w:t xml:space="preserve">ọc phần </w:t>
      </w:r>
      <w:r w:rsidR="00225209" w:rsidRPr="00225209">
        <w:rPr>
          <w:lang w:val="vi-VN"/>
        </w:rPr>
        <w:t>Giáo dục sức khỏe(222.1)_LT_</w:t>
      </w:r>
      <w:r w:rsidR="00225209">
        <w:rPr>
          <w:lang w:val="vi-VN"/>
        </w:rPr>
        <w:t>04_</w:t>
      </w:r>
      <w:r>
        <w:rPr>
          <w:lang w:val="vi-VN"/>
        </w:rPr>
        <w:t xml:space="preserve"> K62 SP tiểu học (3 tín chỉ): 3*15,5 = </w:t>
      </w:r>
      <w:r w:rsidR="00D55B03">
        <w:rPr>
          <w:lang w:val="vi-VN"/>
        </w:rPr>
        <w:t>49,5</w:t>
      </w:r>
    </w:p>
    <w:p w14:paraId="0028AF41" w14:textId="493C4CAA" w:rsidR="00D55B03" w:rsidRDefault="00D55B03">
      <w:pPr>
        <w:rPr>
          <w:lang w:val="vi-VN"/>
        </w:rPr>
      </w:pPr>
      <w:r>
        <w:rPr>
          <w:lang w:val="vi-VN"/>
        </w:rPr>
        <w:t>3. Học phần Tin sinh học ứng dụng_K30 LL&amp;PP DH Sinh học (3 tín chỉ) = 52,5</w:t>
      </w:r>
    </w:p>
    <w:p w14:paraId="603D391B" w14:textId="286FE252" w:rsidR="00D55B03" w:rsidRDefault="00D55B03">
      <w:pPr>
        <w:rPr>
          <w:lang w:val="vi-VN"/>
        </w:rPr>
      </w:pPr>
      <w:r>
        <w:rPr>
          <w:lang w:val="vi-VN"/>
        </w:rPr>
        <w:t xml:space="preserve">4. Học phần </w:t>
      </w:r>
      <w:r w:rsidRPr="00D55B03">
        <w:rPr>
          <w:lang w:val="vi-VN"/>
        </w:rPr>
        <w:t>Sinh lí thực vật(123.1)_</w:t>
      </w:r>
      <w:r>
        <w:rPr>
          <w:lang w:val="vi-VN"/>
        </w:rPr>
        <w:t>K63 Công nghệ sinh học: (3 tín chỉ, 5 SV) = 24,75</w:t>
      </w:r>
    </w:p>
    <w:p w14:paraId="23B2B79D" w14:textId="0903815D" w:rsidR="00D55B03" w:rsidRDefault="00D55B03">
      <w:pPr>
        <w:rPr>
          <w:lang w:val="vi-VN"/>
        </w:rPr>
      </w:pPr>
      <w:r>
        <w:rPr>
          <w:lang w:val="vi-VN"/>
        </w:rPr>
        <w:t>5. Hóa sinh học (vừa học vừa làm) _ Hà Tĩnh (5 tín chỉ) 5*16,5 = 82,5</w:t>
      </w:r>
    </w:p>
    <w:p w14:paraId="4EF0D329" w14:textId="77777777" w:rsidR="00D55B03" w:rsidRDefault="00D55B03">
      <w:pPr>
        <w:rPr>
          <w:lang w:val="vi-VN"/>
        </w:rPr>
      </w:pPr>
    </w:p>
    <w:p w14:paraId="77DF009C" w14:textId="0D2B5976" w:rsidR="00D55B03" w:rsidRDefault="00D55B03">
      <w:pPr>
        <w:rPr>
          <w:lang w:val="vi-VN"/>
        </w:rPr>
      </w:pPr>
      <w:r>
        <w:rPr>
          <w:lang w:val="vi-VN"/>
        </w:rPr>
        <w:t>Tổng: 291,75</w:t>
      </w:r>
    </w:p>
    <w:p w14:paraId="34C40FC8" w14:textId="4A3EF6B9" w:rsidR="00D55B03" w:rsidRDefault="00D55B03">
      <w:pPr>
        <w:rPr>
          <w:lang w:val="vi-VN"/>
        </w:rPr>
      </w:pPr>
      <w:r>
        <w:rPr>
          <w:lang w:val="vi-VN"/>
        </w:rPr>
        <w:t>Định mức (chưa miễn giảm): 200</w:t>
      </w:r>
    </w:p>
    <w:p w14:paraId="5012A660" w14:textId="77777777" w:rsidR="00D55B03" w:rsidRPr="00517F81" w:rsidRDefault="00D55B03">
      <w:pPr>
        <w:rPr>
          <w:lang w:val="vi-VN"/>
        </w:rPr>
      </w:pPr>
    </w:p>
    <w:sectPr w:rsidR="00D55B03" w:rsidRPr="0051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81"/>
    <w:rsid w:val="00196ADE"/>
    <w:rsid w:val="001A2011"/>
    <w:rsid w:val="0022500E"/>
    <w:rsid w:val="00225209"/>
    <w:rsid w:val="002420CD"/>
    <w:rsid w:val="00460CD1"/>
    <w:rsid w:val="004F7A21"/>
    <w:rsid w:val="00517F81"/>
    <w:rsid w:val="00560EF9"/>
    <w:rsid w:val="007A650F"/>
    <w:rsid w:val="0081796C"/>
    <w:rsid w:val="008B245E"/>
    <w:rsid w:val="00C17E1C"/>
    <w:rsid w:val="00D07EDB"/>
    <w:rsid w:val="00D556BE"/>
    <w:rsid w:val="00D55B03"/>
    <w:rsid w:val="00E96929"/>
    <w:rsid w:val="00F12CCB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B26C7"/>
  <w15:chartTrackingRefBased/>
  <w15:docId w15:val="{869466F1-9BBF-4F1A-922A-ABCB2D8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460CD1"/>
    <w:pPr>
      <w:spacing w:after="200"/>
    </w:pPr>
    <w:rPr>
      <w:rFonts w:eastAsia="Times New Roman"/>
      <w:b/>
      <w:color w:val="4472C4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Le Quang Vuong</cp:lastModifiedBy>
  <cp:revision>1</cp:revision>
  <dcterms:created xsi:type="dcterms:W3CDTF">2023-11-15T15:44:00Z</dcterms:created>
  <dcterms:modified xsi:type="dcterms:W3CDTF">2023-11-15T16:15:00Z</dcterms:modified>
</cp:coreProperties>
</file>