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8F9F" w14:textId="358BACF5" w:rsidR="003864C8" w:rsidRPr="006015B9" w:rsidRDefault="004209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015B9">
        <w:rPr>
          <w:sz w:val="26"/>
          <w:szCs w:val="26"/>
        </w:rPr>
        <w:t xml:space="preserve">                              </w:t>
      </w:r>
      <w:r w:rsidR="00F26C06" w:rsidRPr="006015B9">
        <w:rPr>
          <w:sz w:val="26"/>
          <w:szCs w:val="26"/>
        </w:rPr>
        <w:t xml:space="preserve">     </w:t>
      </w:r>
      <w:r w:rsidR="001F4263" w:rsidRPr="006015B9">
        <w:rPr>
          <w:sz w:val="26"/>
          <w:szCs w:val="26"/>
        </w:rPr>
        <w:t xml:space="preserve">   </w:t>
      </w:r>
      <w:r w:rsidR="00F26C06" w:rsidRPr="006015B9">
        <w:rPr>
          <w:sz w:val="26"/>
          <w:szCs w:val="26"/>
        </w:rPr>
        <w:t xml:space="preserve"> </w:t>
      </w:r>
      <w:r w:rsidRPr="006015B9">
        <w:rPr>
          <w:rFonts w:ascii="Times New Roman" w:hAnsi="Times New Roman" w:cs="Times New Roman"/>
          <w:b/>
          <w:bCs/>
          <w:sz w:val="26"/>
          <w:szCs w:val="26"/>
        </w:rPr>
        <w:t xml:space="preserve">NỘI DUNG HỌP KHOA </w:t>
      </w:r>
      <w:r w:rsidR="003864C8" w:rsidRPr="006015B9">
        <w:rPr>
          <w:rFonts w:ascii="Times New Roman" w:hAnsi="Times New Roman" w:cs="Times New Roman"/>
          <w:b/>
          <w:bCs/>
          <w:sz w:val="26"/>
          <w:szCs w:val="26"/>
        </w:rPr>
        <w:t>GIÁO DỤC MẦM NON</w:t>
      </w:r>
    </w:p>
    <w:p w14:paraId="46F3296D" w14:textId="519B05A9" w:rsidR="00420987" w:rsidRDefault="00420987" w:rsidP="00304D1C">
      <w:pPr>
        <w:ind w:left="3600"/>
        <w:rPr>
          <w:rFonts w:ascii="Times New Roman" w:hAnsi="Times New Roman" w:cs="Times New Roman"/>
          <w:b/>
          <w:bCs/>
          <w:sz w:val="26"/>
          <w:szCs w:val="26"/>
        </w:rPr>
      </w:pPr>
      <w:r w:rsidRPr="006015B9">
        <w:rPr>
          <w:rFonts w:ascii="Times New Roman" w:hAnsi="Times New Roman" w:cs="Times New Roman"/>
          <w:b/>
          <w:bCs/>
          <w:sz w:val="26"/>
          <w:szCs w:val="26"/>
        </w:rPr>
        <w:t xml:space="preserve">THÁNG </w:t>
      </w:r>
      <w:r w:rsidR="001D283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644218" w:rsidRPr="006015B9">
        <w:rPr>
          <w:rFonts w:ascii="Times New Roman" w:hAnsi="Times New Roman" w:cs="Times New Roman"/>
          <w:b/>
          <w:bCs/>
          <w:sz w:val="26"/>
          <w:szCs w:val="26"/>
        </w:rPr>
        <w:t xml:space="preserve"> NĂM 2022</w:t>
      </w:r>
    </w:p>
    <w:p w14:paraId="013FEED1" w14:textId="77777777" w:rsidR="008E1014" w:rsidRDefault="008E1014" w:rsidP="008553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D1F7592" w14:textId="53A52316" w:rsidR="00D01DC2" w:rsidRPr="006015B9" w:rsidRDefault="00D01DC2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1. Về công tác đào tạo</w:t>
      </w:r>
    </w:p>
    <w:p w14:paraId="0B042FC0" w14:textId="39BB6E47" w:rsidR="007D2AFC" w:rsidRDefault="00D01DC2" w:rsidP="000C64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1.1. Chính quy</w:t>
      </w:r>
    </w:p>
    <w:p w14:paraId="466C4D9C" w14:textId="109AF139" w:rsidR="00547C6F" w:rsidRDefault="005230E3" w:rsidP="000C641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="00C7360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 w:rsidR="00C73606">
        <w:rPr>
          <w:rFonts w:ascii="Times New Roman" w:eastAsia="Times New Roman" w:hAnsi="Times New Roman" w:cs="Times New Roman"/>
          <w:sz w:val="26"/>
          <w:szCs w:val="26"/>
        </w:rPr>
        <w:t>Bố trí giảng dạy học kỳ 1 năm học 2022 – 2023 (K60 – K6</w:t>
      </w:r>
      <w:r w:rsidR="00547C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C73606">
        <w:rPr>
          <w:rFonts w:ascii="Times New Roman" w:eastAsia="Times New Roman" w:hAnsi="Times New Roman" w:cs="Times New Roman"/>
          <w:sz w:val="26"/>
          <w:szCs w:val="26"/>
        </w:rPr>
        <w:t>)</w:t>
      </w:r>
      <w:r w:rsidR="00547C6F">
        <w:rPr>
          <w:rFonts w:ascii="Times New Roman" w:eastAsia="Times New Roman" w:hAnsi="Times New Roman" w:cs="Times New Roman"/>
          <w:sz w:val="26"/>
          <w:szCs w:val="26"/>
        </w:rPr>
        <w:t>: đã hoàn thành.</w:t>
      </w:r>
    </w:p>
    <w:p w14:paraId="35FA922A" w14:textId="0AD8F8A1" w:rsidR="007C7CF7" w:rsidRDefault="00547C6F" w:rsidP="00547C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73606">
        <w:rPr>
          <w:rFonts w:ascii="Times New Roman" w:eastAsia="Times New Roman" w:hAnsi="Times New Roman" w:cs="Times New Roman"/>
          <w:sz w:val="26"/>
          <w:szCs w:val="26"/>
        </w:rPr>
        <w:t xml:space="preserve">Chuẩn bị kế hoạch </w:t>
      </w:r>
      <w:r>
        <w:rPr>
          <w:rFonts w:ascii="Times New Roman" w:eastAsia="Times New Roman" w:hAnsi="Times New Roman" w:cs="Times New Roman"/>
          <w:sz w:val="26"/>
          <w:szCs w:val="26"/>
        </w:rPr>
        <w:t>K63: dự kiến 3 lớp (179 sinh viên). Có HP Nhập môn khóa 63 bố trí của cô Hạnh, cô Nga, cô Quỳnh Anh.</w:t>
      </w:r>
    </w:p>
    <w:p w14:paraId="40C6E033" w14:textId="3C9F6646" w:rsidR="00547C6F" w:rsidRPr="005230E3" w:rsidRDefault="00547C6F" w:rsidP="00547C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Hoàn thành điểm chính quy học kỳ 1, học kỳ hè.</w:t>
      </w:r>
    </w:p>
    <w:p w14:paraId="279D900E" w14:textId="215A3E52" w:rsidR="00BA2A02" w:rsidRPr="00A5062E" w:rsidRDefault="00D01DC2" w:rsidP="00BA2A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1.3. Bồi dưỡng</w:t>
      </w:r>
      <w:r w:rsidR="00547C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Pr="006015B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hệ VLVH </w:t>
      </w:r>
      <w:r w:rsidR="00BA2A02"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1D00C251" w14:textId="364E2534" w:rsidR="00BA2A02" w:rsidRDefault="00BA2A02" w:rsidP="00BA2A0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r w:rsidR="00FA205C">
        <w:rPr>
          <w:rFonts w:ascii="Times New Roman" w:eastAsia="Times New Roman" w:hAnsi="Times New Roman" w:cs="Times New Roman"/>
          <w:sz w:val="26"/>
          <w:szCs w:val="26"/>
        </w:rPr>
        <w:t>Hoàn thiện điểm chuyên cần, giữa kỳ và thi cho các lớp K61 chuẩn bị tốt nghiệp.</w:t>
      </w:r>
    </w:p>
    <w:p w14:paraId="6EF6162D" w14:textId="6A2A2759" w:rsidR="00547C6F" w:rsidRPr="006015B9" w:rsidRDefault="00547C6F" w:rsidP="00BA2A0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Hoàn thành điểm khóa đã dạy.</w:t>
      </w:r>
    </w:p>
    <w:p w14:paraId="107D6198" w14:textId="052E4020" w:rsidR="00563B66" w:rsidRPr="00134F47" w:rsidRDefault="00BA2A02" w:rsidP="00134F4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r w:rsidR="00134F47">
        <w:rPr>
          <w:rFonts w:ascii="Times New Roman" w:eastAsia="Times New Roman" w:hAnsi="Times New Roman" w:cs="Times New Roman"/>
          <w:sz w:val="26"/>
          <w:szCs w:val="26"/>
        </w:rPr>
        <w:t>Tiếp tục thực hiện kế hoạch giảng dạy đã phân công</w:t>
      </w:r>
      <w:r w:rsidR="00547C6F">
        <w:rPr>
          <w:rFonts w:ascii="Times New Roman" w:eastAsia="Times New Roman" w:hAnsi="Times New Roman" w:cs="Times New Roman"/>
          <w:sz w:val="26"/>
          <w:szCs w:val="26"/>
        </w:rPr>
        <w:t>. Lưu ý: việc xếp thời khóa hệ VLVH dự kiến 1 môn/1 tháng vì trùng lịch chính quy.</w:t>
      </w:r>
    </w:p>
    <w:p w14:paraId="1E2AF83D" w14:textId="7D14584C" w:rsidR="00BA2A02" w:rsidRPr="00031328" w:rsidRDefault="00CA3896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2. Công tác nghiên cứu khoa</w:t>
      </w:r>
      <w:r w:rsidR="00134F4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học</w:t>
      </w:r>
      <w:r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, sinh hoạt chuyên môn</w:t>
      </w:r>
    </w:p>
    <w:p w14:paraId="6C646A58" w14:textId="108C669B" w:rsidR="004D44E1" w:rsidRPr="00134F47" w:rsidRDefault="007C320B" w:rsidP="00134F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F47">
        <w:rPr>
          <w:rFonts w:ascii="Times New Roman" w:eastAsia="Times New Roman" w:hAnsi="Times New Roman" w:cs="Times New Roman"/>
          <w:sz w:val="26"/>
          <w:szCs w:val="26"/>
        </w:rPr>
        <w:t>Triển khai k</w:t>
      </w:r>
      <w:r w:rsidRPr="006015B9">
        <w:rPr>
          <w:rFonts w:ascii="Times New Roman" w:eastAsia="Times New Roman" w:hAnsi="Times New Roman" w:cs="Times New Roman"/>
          <w:sz w:val="26"/>
          <w:szCs w:val="26"/>
        </w:rPr>
        <w:t xml:space="preserve">ế hoạch cemina </w:t>
      </w:r>
      <w:r w:rsidR="00134F47">
        <w:rPr>
          <w:rFonts w:ascii="Times New Roman" w:eastAsia="Times New Roman" w:hAnsi="Times New Roman" w:cs="Times New Roman"/>
          <w:sz w:val="26"/>
          <w:szCs w:val="26"/>
        </w:rPr>
        <w:t>của giảng viên.</w:t>
      </w:r>
    </w:p>
    <w:p w14:paraId="1553A0E0" w14:textId="4FC1EEC4" w:rsidR="00D01DC2" w:rsidRDefault="00CA3896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D01DC2"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0313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Đón sinh viên khóa 63</w:t>
      </w:r>
    </w:p>
    <w:p w14:paraId="58860AC5" w14:textId="7E409867" w:rsidR="00D65F3C" w:rsidRDefault="00031328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031328">
        <w:rPr>
          <w:rFonts w:ascii="Times New Roman" w:eastAsia="Times New Roman" w:hAnsi="Times New Roman" w:cs="Times New Roman"/>
          <w:sz w:val="26"/>
          <w:szCs w:val="26"/>
        </w:rPr>
        <w:t>- Số thí sinh tr</w:t>
      </w:r>
      <w:r>
        <w:rPr>
          <w:rFonts w:ascii="Times New Roman" w:eastAsia="Times New Roman" w:hAnsi="Times New Roman" w:cs="Times New Roman"/>
          <w:sz w:val="26"/>
          <w:szCs w:val="26"/>
        </w:rPr>
        <w:t>ú</w:t>
      </w:r>
      <w:r w:rsidRPr="00031328">
        <w:rPr>
          <w:rFonts w:ascii="Times New Roman" w:eastAsia="Times New Roman" w:hAnsi="Times New Roman" w:cs="Times New Roman"/>
          <w:sz w:val="26"/>
          <w:szCs w:val="26"/>
        </w:rPr>
        <w:t xml:space="preserve">ng tuyển: </w:t>
      </w:r>
      <w:r>
        <w:rPr>
          <w:rFonts w:ascii="Times New Roman" w:eastAsia="Times New Roman" w:hAnsi="Times New Roman" w:cs="Times New Roman"/>
          <w:sz w:val="26"/>
          <w:szCs w:val="26"/>
        </w:rPr>
        <w:t>179.</w:t>
      </w:r>
    </w:p>
    <w:p w14:paraId="0F23A347" w14:textId="231FB8E5" w:rsidR="00031328" w:rsidRDefault="00031328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Lập kế hoạch đón tiếp sinh viên của Khoa: </w:t>
      </w:r>
    </w:p>
    <w:p w14:paraId="1304E536" w14:textId="0A6A42E9" w:rsidR="00031328" w:rsidRDefault="00031328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+ Cử</w:t>
      </w:r>
      <w:r w:rsidR="008E1014">
        <w:rPr>
          <w:rFonts w:ascii="Times New Roman" w:eastAsia="Times New Roman" w:hAnsi="Times New Roman" w:cs="Times New Roman"/>
          <w:sz w:val="26"/>
          <w:szCs w:val="26"/>
        </w:rPr>
        <w:t xml:space="preserve"> SV,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GV đón </w:t>
      </w:r>
      <w:r w:rsidR="008E1014">
        <w:rPr>
          <w:rFonts w:ascii="Times New Roman" w:eastAsia="Times New Roman" w:hAnsi="Times New Roman" w:cs="Times New Roman"/>
          <w:sz w:val="26"/>
          <w:szCs w:val="26"/>
        </w:rPr>
        <w:t>tiếp sinh viên.</w:t>
      </w:r>
    </w:p>
    <w:p w14:paraId="767BE578" w14:textId="4EC9C8DB" w:rsidR="00031328" w:rsidRPr="00D65F3C" w:rsidRDefault="008E1014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+ Làm chương trình chào sinh viên (Hạnh, Trang).</w:t>
      </w:r>
      <w:r w:rsidR="0003132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335B69" w14:textId="58A3ED27" w:rsidR="008E1014" w:rsidRDefault="008E1014" w:rsidP="001D0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E101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Rà soát việc thực hiện nhiệm vụ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2022 – 2023</w:t>
      </w:r>
    </w:p>
    <w:p w14:paraId="401E6E6D" w14:textId="5A5183C1" w:rsidR="009320C7" w:rsidRDefault="008E1014" w:rsidP="001D06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C02862" w:rsidRPr="007A509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A509D" w:rsidRPr="007A509D">
        <w:rPr>
          <w:rFonts w:ascii="Times New Roman" w:eastAsia="Times New Roman" w:hAnsi="Times New Roman" w:cs="Times New Roman"/>
          <w:sz w:val="26"/>
          <w:szCs w:val="26"/>
        </w:rPr>
        <w:t xml:space="preserve">Hoàn thành </w:t>
      </w:r>
      <w:r w:rsidR="007A509D">
        <w:rPr>
          <w:rFonts w:ascii="Times New Roman" w:eastAsia="Times New Roman" w:hAnsi="Times New Roman" w:cs="Times New Roman"/>
          <w:sz w:val="26"/>
          <w:szCs w:val="26"/>
        </w:rPr>
        <w:t>nhiệm vụ chính trị (</w:t>
      </w:r>
      <w:r w:rsidR="00D0084B">
        <w:rPr>
          <w:rFonts w:ascii="Times New Roman" w:eastAsia="Times New Roman" w:hAnsi="Times New Roman" w:cs="Times New Roman"/>
          <w:sz w:val="26"/>
          <w:szCs w:val="26"/>
        </w:rPr>
        <w:t>đại hội chi bộ nhiệm kỳ 2020 – 2025).</w:t>
      </w:r>
    </w:p>
    <w:p w14:paraId="5F9229B8" w14:textId="005780B5" w:rsidR="00467D7B" w:rsidRPr="007A509D" w:rsidRDefault="00D0084B" w:rsidP="001D062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- Hoàn thành </w:t>
      </w:r>
      <w:r w:rsidR="00467D7B">
        <w:rPr>
          <w:rFonts w:ascii="Times New Roman" w:eastAsia="Times New Roman" w:hAnsi="Times New Roman" w:cs="Times New Roman"/>
          <w:sz w:val="26"/>
          <w:szCs w:val="26"/>
        </w:rPr>
        <w:t>các nhiệm vụ chính quyền đoàn thể liên quan.</w:t>
      </w:r>
    </w:p>
    <w:p w14:paraId="3BE1DAA2" w14:textId="1B755C13" w:rsidR="00CA3896" w:rsidRPr="006015B9" w:rsidRDefault="008E1014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556C1C"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. Công tác công đoàn</w:t>
      </w:r>
    </w:p>
    <w:p w14:paraId="5BF98EBF" w14:textId="0F3792C4" w:rsidR="006F3741" w:rsidRDefault="00134F47" w:rsidP="00134F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0084B">
        <w:rPr>
          <w:rFonts w:ascii="Times New Roman" w:eastAsia="Times New Roman" w:hAnsi="Times New Roman" w:cs="Times New Roman"/>
          <w:sz w:val="26"/>
          <w:szCs w:val="26"/>
        </w:rPr>
        <w:t xml:space="preserve">Khen thưởng các cháu HS giỏi, điểm cao, trường chuyên .. </w:t>
      </w:r>
    </w:p>
    <w:p w14:paraId="3007947A" w14:textId="37F14E36" w:rsidR="006F3741" w:rsidRDefault="00D0084B" w:rsidP="00981AE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Tặng quà 1/6.</w:t>
      </w:r>
    </w:p>
    <w:p w14:paraId="3F5238C6" w14:textId="3A4E87E8" w:rsidR="00467D7B" w:rsidRDefault="00467D7B" w:rsidP="00467D7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Triển khái nhiệm vụ:</w:t>
      </w:r>
    </w:p>
    <w:p w14:paraId="71C0993C" w14:textId="11FD5232" w:rsidR="00467D7B" w:rsidRDefault="00467D7B" w:rsidP="00467D7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Phân công giáo viên chủ nhiệm</w:t>
      </w:r>
    </w:p>
    <w:p w14:paraId="3E470708" w14:textId="5895C6C8" w:rsidR="00467D7B" w:rsidRDefault="00467D7B" w:rsidP="00467D7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-  Thống kế khối lượng công việc</w:t>
      </w:r>
    </w:p>
    <w:p w14:paraId="21F80B0B" w14:textId="7745B4EC" w:rsidR="00467D7B" w:rsidRPr="00467D7B" w:rsidRDefault="00467D7B" w:rsidP="00467D7B">
      <w:pPr>
        <w:pStyle w:val="oancuaDanhsac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Chuẩn bj xây dựng kế hoạch năm học.</w:t>
      </w:r>
    </w:p>
    <w:p w14:paraId="26097B06" w14:textId="3CEBED72" w:rsidR="00981AEF" w:rsidRDefault="00644218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="001C43B6" w:rsidRPr="006015B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76483" w:rsidRPr="006015B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C43B6" w:rsidRPr="00601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TRƯỞNG </w:t>
      </w:r>
      <w:r w:rsidR="00981AEF">
        <w:rPr>
          <w:rFonts w:ascii="Times New Roman" w:eastAsia="Times New Roman" w:hAnsi="Times New Roman" w:cs="Times New Roman"/>
          <w:b/>
          <w:bCs/>
          <w:sz w:val="26"/>
          <w:szCs w:val="26"/>
        </w:rPr>
        <w:t>KHOA</w:t>
      </w:r>
    </w:p>
    <w:p w14:paraId="10D2EA13" w14:textId="77777777" w:rsidR="00467D7B" w:rsidRDefault="00467D7B" w:rsidP="00981AEF">
      <w:pPr>
        <w:spacing w:after="0" w:line="36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62E8B1" w14:textId="77777777" w:rsidR="00467D7B" w:rsidRDefault="00467D7B" w:rsidP="00981AEF">
      <w:pPr>
        <w:spacing w:after="0" w:line="36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D263A8F" w14:textId="77777777" w:rsidR="00467D7B" w:rsidRDefault="00467D7B" w:rsidP="00981AEF">
      <w:pPr>
        <w:spacing w:after="0" w:line="360" w:lineRule="auto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D8E653B" w14:textId="2376E489" w:rsidR="00644218" w:rsidRPr="006015B9" w:rsidRDefault="00467D7B" w:rsidP="00467D7B">
      <w:pPr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="00644218" w:rsidRPr="006015B9">
        <w:rPr>
          <w:rFonts w:ascii="Times New Roman" w:eastAsia="Times New Roman" w:hAnsi="Times New Roman" w:cs="Times New Roman"/>
          <w:b/>
          <w:bCs/>
          <w:sz w:val="26"/>
          <w:szCs w:val="26"/>
        </w:rPr>
        <w:t>Trần Thị Hoàng Yến</w:t>
      </w:r>
    </w:p>
    <w:p w14:paraId="61BB78FD" w14:textId="232BED9D" w:rsidR="00CA3896" w:rsidRPr="006015B9" w:rsidRDefault="00CA3896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  <w:r w:rsidRPr="006015B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27A93B" w14:textId="456D3F75" w:rsidR="00CA3896" w:rsidRPr="006015B9" w:rsidRDefault="00CA3896" w:rsidP="0085533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2D7DC5" w14:textId="77777777" w:rsidR="005C4DD9" w:rsidRPr="006015B9" w:rsidRDefault="005C4DD9" w:rsidP="00BD154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3E3AC7" w14:textId="77777777" w:rsidR="00556C1C" w:rsidRPr="006015B9" w:rsidRDefault="00556C1C" w:rsidP="00BD154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3786B8" w14:textId="77777777" w:rsidR="00D01DC2" w:rsidRPr="006015B9" w:rsidRDefault="00D01DC2" w:rsidP="00BD154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C4E6192" w14:textId="77777777" w:rsidR="00420987" w:rsidRPr="006015B9" w:rsidRDefault="00420987" w:rsidP="00BD1542">
      <w:pPr>
        <w:spacing w:after="0" w:line="360" w:lineRule="auto"/>
        <w:rPr>
          <w:sz w:val="26"/>
          <w:szCs w:val="26"/>
        </w:rPr>
      </w:pPr>
    </w:p>
    <w:sectPr w:rsidR="00420987" w:rsidRPr="0060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E22B" w14:textId="77777777" w:rsidR="008A0648" w:rsidRDefault="008A0648" w:rsidP="00420987">
      <w:pPr>
        <w:spacing w:after="0" w:line="240" w:lineRule="auto"/>
      </w:pPr>
      <w:r>
        <w:separator/>
      </w:r>
    </w:p>
  </w:endnote>
  <w:endnote w:type="continuationSeparator" w:id="0">
    <w:p w14:paraId="460BE6D2" w14:textId="77777777" w:rsidR="008A0648" w:rsidRDefault="008A0648" w:rsidP="0042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3979" w14:textId="77777777" w:rsidR="008A0648" w:rsidRDefault="008A0648" w:rsidP="00420987">
      <w:pPr>
        <w:spacing w:after="0" w:line="240" w:lineRule="auto"/>
      </w:pPr>
      <w:r>
        <w:separator/>
      </w:r>
    </w:p>
  </w:footnote>
  <w:footnote w:type="continuationSeparator" w:id="0">
    <w:p w14:paraId="06C070C1" w14:textId="77777777" w:rsidR="008A0648" w:rsidRDefault="008A0648" w:rsidP="0042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EFB"/>
    <w:multiLevelType w:val="hybridMultilevel"/>
    <w:tmpl w:val="09185F94"/>
    <w:lvl w:ilvl="0" w:tplc="5DDE8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5641"/>
    <w:multiLevelType w:val="hybridMultilevel"/>
    <w:tmpl w:val="28DCFC70"/>
    <w:lvl w:ilvl="0" w:tplc="64CEB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F43EF"/>
    <w:multiLevelType w:val="hybridMultilevel"/>
    <w:tmpl w:val="04A8EADE"/>
    <w:lvl w:ilvl="0" w:tplc="34C00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4834"/>
    <w:multiLevelType w:val="hybridMultilevel"/>
    <w:tmpl w:val="7A3CDD7A"/>
    <w:lvl w:ilvl="0" w:tplc="0AE655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C767A"/>
    <w:multiLevelType w:val="hybridMultilevel"/>
    <w:tmpl w:val="3A1CA774"/>
    <w:lvl w:ilvl="0" w:tplc="3472626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2910698">
    <w:abstractNumId w:val="0"/>
  </w:num>
  <w:num w:numId="2" w16cid:durableId="661350578">
    <w:abstractNumId w:val="1"/>
  </w:num>
  <w:num w:numId="3" w16cid:durableId="1722048672">
    <w:abstractNumId w:val="4"/>
  </w:num>
  <w:num w:numId="4" w16cid:durableId="1585216717">
    <w:abstractNumId w:val="2"/>
  </w:num>
  <w:num w:numId="5" w16cid:durableId="354425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7"/>
    <w:rsid w:val="00012877"/>
    <w:rsid w:val="00030797"/>
    <w:rsid w:val="00031328"/>
    <w:rsid w:val="000B7A0D"/>
    <w:rsid w:val="000C641B"/>
    <w:rsid w:val="00134F47"/>
    <w:rsid w:val="001C43B6"/>
    <w:rsid w:val="001D0620"/>
    <w:rsid w:val="001D2839"/>
    <w:rsid w:val="001E407C"/>
    <w:rsid w:val="001F4263"/>
    <w:rsid w:val="00227652"/>
    <w:rsid w:val="00250356"/>
    <w:rsid w:val="002547B0"/>
    <w:rsid w:val="00264DC4"/>
    <w:rsid w:val="002A431B"/>
    <w:rsid w:val="00304D1C"/>
    <w:rsid w:val="003065E3"/>
    <w:rsid w:val="00320196"/>
    <w:rsid w:val="00334785"/>
    <w:rsid w:val="0034530A"/>
    <w:rsid w:val="00365645"/>
    <w:rsid w:val="0037508C"/>
    <w:rsid w:val="003864C8"/>
    <w:rsid w:val="003D5382"/>
    <w:rsid w:val="003E3BD3"/>
    <w:rsid w:val="004148CB"/>
    <w:rsid w:val="00420987"/>
    <w:rsid w:val="00447EEF"/>
    <w:rsid w:val="00467D7B"/>
    <w:rsid w:val="004919C6"/>
    <w:rsid w:val="004B7AFD"/>
    <w:rsid w:val="004C1AD4"/>
    <w:rsid w:val="004C4DD4"/>
    <w:rsid w:val="004D44E1"/>
    <w:rsid w:val="005176EF"/>
    <w:rsid w:val="005230E3"/>
    <w:rsid w:val="00547C6F"/>
    <w:rsid w:val="00556C1C"/>
    <w:rsid w:val="00563B66"/>
    <w:rsid w:val="005C4DD9"/>
    <w:rsid w:val="005E71D7"/>
    <w:rsid w:val="006015B9"/>
    <w:rsid w:val="0062322C"/>
    <w:rsid w:val="00623FA0"/>
    <w:rsid w:val="00644218"/>
    <w:rsid w:val="00671328"/>
    <w:rsid w:val="006E2AAD"/>
    <w:rsid w:val="006F3741"/>
    <w:rsid w:val="00725286"/>
    <w:rsid w:val="007A509D"/>
    <w:rsid w:val="007C320B"/>
    <w:rsid w:val="007C7CF7"/>
    <w:rsid w:val="007D2AFC"/>
    <w:rsid w:val="00855337"/>
    <w:rsid w:val="008A0648"/>
    <w:rsid w:val="008E1014"/>
    <w:rsid w:val="008E29C1"/>
    <w:rsid w:val="009320C7"/>
    <w:rsid w:val="0095693F"/>
    <w:rsid w:val="00981AEF"/>
    <w:rsid w:val="009B0FCA"/>
    <w:rsid w:val="00A5062E"/>
    <w:rsid w:val="00A645E2"/>
    <w:rsid w:val="00A7068E"/>
    <w:rsid w:val="00AC4935"/>
    <w:rsid w:val="00AC6606"/>
    <w:rsid w:val="00AD14F3"/>
    <w:rsid w:val="00AF11F4"/>
    <w:rsid w:val="00AF26BE"/>
    <w:rsid w:val="00B43ACE"/>
    <w:rsid w:val="00B56D21"/>
    <w:rsid w:val="00B749B9"/>
    <w:rsid w:val="00B7694F"/>
    <w:rsid w:val="00B80D01"/>
    <w:rsid w:val="00BA2A02"/>
    <w:rsid w:val="00BB7DF5"/>
    <w:rsid w:val="00BD1542"/>
    <w:rsid w:val="00C02862"/>
    <w:rsid w:val="00C73606"/>
    <w:rsid w:val="00CA3896"/>
    <w:rsid w:val="00CB1BB0"/>
    <w:rsid w:val="00CF50E9"/>
    <w:rsid w:val="00D007A5"/>
    <w:rsid w:val="00D0084B"/>
    <w:rsid w:val="00D01DC2"/>
    <w:rsid w:val="00D41F2F"/>
    <w:rsid w:val="00D472B6"/>
    <w:rsid w:val="00D65F3C"/>
    <w:rsid w:val="00D91C47"/>
    <w:rsid w:val="00DB18F0"/>
    <w:rsid w:val="00DC3B76"/>
    <w:rsid w:val="00E32E03"/>
    <w:rsid w:val="00E63B2B"/>
    <w:rsid w:val="00E76483"/>
    <w:rsid w:val="00E83AA4"/>
    <w:rsid w:val="00E85152"/>
    <w:rsid w:val="00EB32B5"/>
    <w:rsid w:val="00ED7A05"/>
    <w:rsid w:val="00F058D6"/>
    <w:rsid w:val="00F26C06"/>
    <w:rsid w:val="00FA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92A5"/>
  <w15:chartTrackingRefBased/>
  <w15:docId w15:val="{7FF3D32B-0A1E-4559-B21B-D6B0732F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42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420987"/>
  </w:style>
  <w:style w:type="paragraph" w:styleId="Chntrang">
    <w:name w:val="footer"/>
    <w:basedOn w:val="Binhthng"/>
    <w:link w:val="ChntrangChar"/>
    <w:uiPriority w:val="99"/>
    <w:unhideWhenUsed/>
    <w:rsid w:val="0042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420987"/>
  </w:style>
  <w:style w:type="paragraph" w:styleId="oancuaDanhsach">
    <w:name w:val="List Paragraph"/>
    <w:basedOn w:val="Binhthng"/>
    <w:uiPriority w:val="34"/>
    <w:qFormat/>
    <w:rsid w:val="0026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</dc:creator>
  <cp:keywords/>
  <dc:description/>
  <cp:lastModifiedBy>Tran Thi Hoang Yen</cp:lastModifiedBy>
  <cp:revision>81</cp:revision>
  <cp:lastPrinted>2022-09-21T12:45:00Z</cp:lastPrinted>
  <dcterms:created xsi:type="dcterms:W3CDTF">2022-04-18T01:56:00Z</dcterms:created>
  <dcterms:modified xsi:type="dcterms:W3CDTF">2022-09-21T12:46:00Z</dcterms:modified>
</cp:coreProperties>
</file>