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F1" w:rsidRDefault="00BF4BF1">
      <w:pPr>
        <w:rPr>
          <w:noProof/>
        </w:rPr>
      </w:pPr>
      <w:hyperlink r:id="rId5" w:history="1">
        <w:r w:rsidRPr="00595DF2">
          <w:rPr>
            <w:rStyle w:val="Hyperlink"/>
            <w:noProof/>
          </w:rPr>
          <w:t>http://student.vinhuni.edu.vn/cmcsoft.iu.web.info/</w:t>
        </w:r>
      </w:hyperlink>
    </w:p>
    <w:p w:rsidR="00BF4BF1" w:rsidRDefault="00BF4BF1">
      <w:pPr>
        <w:rPr>
          <w:noProof/>
        </w:rPr>
      </w:pPr>
      <w:bookmarkStart w:id="0" w:name="_GoBack"/>
      <w:bookmarkEnd w:id="0"/>
    </w:p>
    <w:p w:rsidR="00490778" w:rsidRDefault="00BF4BF1">
      <w:r>
        <w:rPr>
          <w:noProof/>
        </w:rPr>
        <w:drawing>
          <wp:inline distT="0" distB="0" distL="0" distR="0" wp14:anchorId="27A988AB" wp14:editId="43FA2EA5">
            <wp:extent cx="5733415" cy="322504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778" w:rsidSect="004F1A7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F1"/>
    <w:rsid w:val="00490778"/>
    <w:rsid w:val="004F1A7B"/>
    <w:rsid w:val="00B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tudent.vinhuni.edu.vn/cmcsoft.iu.web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2021-12-09T04:46:00Z</dcterms:created>
  <dcterms:modified xsi:type="dcterms:W3CDTF">2021-12-09T04:47:00Z</dcterms:modified>
</cp:coreProperties>
</file>